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F2C2" w14:textId="77777777" w:rsidR="003D479D" w:rsidRDefault="003D479D" w:rsidP="005D773F">
      <w:pPr>
        <w:pStyle w:val="Zhlav"/>
        <w:jc w:val="center"/>
      </w:pPr>
    </w:p>
    <w:p w14:paraId="6EF5FB7A" w14:textId="77777777" w:rsidR="005D773F" w:rsidRDefault="005D773F" w:rsidP="005D773F">
      <w:pPr>
        <w:pStyle w:val="Zhlav"/>
        <w:jc w:val="center"/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E729CF0" wp14:editId="6DFB9A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9495" cy="1100455"/>
            <wp:effectExtent l="0" t="0" r="0" b="444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00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D72F3" w14:textId="79C2E592" w:rsidR="005D773F" w:rsidRDefault="005D773F" w:rsidP="005D7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765C">
        <w:rPr>
          <w:rFonts w:ascii="Times New Roman" w:hAnsi="Times New Roman" w:cs="Times New Roman"/>
          <w:b/>
          <w:bCs/>
          <w:sz w:val="36"/>
          <w:szCs w:val="36"/>
        </w:rPr>
        <w:t xml:space="preserve">Žádost o dotaci z programu na podporu regionálních aktivit MAS Dolnobřežansko o.p.s. pro rok </w:t>
      </w:r>
      <w:r w:rsidR="00FC6DBD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776D7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17EFC965" w14:textId="77777777" w:rsidR="001606EE" w:rsidRDefault="001606EE" w:rsidP="005D7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0DD792" w14:textId="77777777" w:rsidR="003D479D" w:rsidRPr="00AC765C" w:rsidRDefault="003D479D" w:rsidP="005D7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13D880" w14:textId="77777777" w:rsidR="00AC765C" w:rsidRPr="00CA099F" w:rsidRDefault="00A75DBC" w:rsidP="00B33A55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AC765C" w:rsidRPr="00AC765C">
        <w:rPr>
          <w:rFonts w:ascii="Times New Roman" w:hAnsi="Times New Roman" w:cs="Times New Roman"/>
          <w:b/>
          <w:sz w:val="28"/>
          <w:szCs w:val="28"/>
        </w:rPr>
        <w:t>rojekt</w:t>
      </w:r>
      <w:r w:rsidR="00847FA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9"/>
        <w:gridCol w:w="5384"/>
      </w:tblGrid>
      <w:tr w:rsidR="00AC765C" w14:paraId="6730E44D" w14:textId="77777777" w:rsidTr="00397A37">
        <w:trPr>
          <w:trHeight w:val="534"/>
        </w:trPr>
        <w:tc>
          <w:tcPr>
            <w:tcW w:w="4079" w:type="dxa"/>
            <w:vMerge w:val="restart"/>
            <w:shd w:val="clear" w:color="auto" w:fill="DEEAF6" w:themeFill="accent1" w:themeFillTint="33"/>
          </w:tcPr>
          <w:p w14:paraId="176585E3" w14:textId="77777777" w:rsidR="00AC765C" w:rsidRDefault="00AC765C" w:rsidP="00FF5173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 projektu:</w:t>
            </w:r>
          </w:p>
          <w:p w14:paraId="2CCE11B5" w14:textId="77777777" w:rsidR="00FF5173" w:rsidRPr="00AC765C" w:rsidRDefault="00FF5173" w:rsidP="00FF5173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F5173">
              <w:rPr>
                <w:rFonts w:ascii="Times New Roman" w:hAnsi="Times New Roman" w:cs="Times New Roman"/>
                <w:b/>
                <w:sz w:val="20"/>
                <w:szCs w:val="20"/>
              </w:rPr>
              <w:t>doplní MAS Dolnobřežansko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4" w:type="dxa"/>
            <w:vMerge w:val="restart"/>
          </w:tcPr>
          <w:p w14:paraId="788A2817" w14:textId="77777777" w:rsidR="00AC765C" w:rsidRPr="008564C8" w:rsidRDefault="00AC765C" w:rsidP="00FF5173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6B7F2A41" w14:textId="77777777" w:rsidTr="00397A37">
        <w:trPr>
          <w:trHeight w:val="379"/>
        </w:trPr>
        <w:tc>
          <w:tcPr>
            <w:tcW w:w="4079" w:type="dxa"/>
            <w:shd w:val="clear" w:color="auto" w:fill="DEEAF6" w:themeFill="accent1" w:themeFillTint="33"/>
          </w:tcPr>
          <w:p w14:paraId="59B3582E" w14:textId="77777777" w:rsidR="00AC765C" w:rsidRPr="00AC765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5384" w:type="dxa"/>
          </w:tcPr>
          <w:p w14:paraId="504AC05D" w14:textId="77777777" w:rsidR="00AC765C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  <w:p w14:paraId="5EC29FF4" w14:textId="77777777" w:rsidR="00FF5173" w:rsidRPr="008564C8" w:rsidRDefault="00FF5173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7DC39E27" w14:textId="77777777" w:rsidTr="00397A37">
        <w:trPr>
          <w:trHeight w:val="414"/>
        </w:trPr>
        <w:tc>
          <w:tcPr>
            <w:tcW w:w="4079" w:type="dxa"/>
            <w:vMerge w:val="restart"/>
            <w:shd w:val="clear" w:color="auto" w:fill="DEEAF6" w:themeFill="accent1" w:themeFillTint="33"/>
          </w:tcPr>
          <w:p w14:paraId="0884FEEC" w14:textId="765F8D78" w:rsidR="00AC765C" w:rsidRPr="00AC765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Místo konání akce:</w:t>
            </w:r>
          </w:p>
        </w:tc>
        <w:tc>
          <w:tcPr>
            <w:tcW w:w="5384" w:type="dxa"/>
            <w:vMerge w:val="restart"/>
          </w:tcPr>
          <w:p w14:paraId="71344839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5BCDADA3" w14:textId="77777777" w:rsidTr="00397A37">
        <w:trPr>
          <w:trHeight w:val="379"/>
        </w:trPr>
        <w:tc>
          <w:tcPr>
            <w:tcW w:w="4079" w:type="dxa"/>
            <w:shd w:val="clear" w:color="auto" w:fill="DEEAF6" w:themeFill="accent1" w:themeFillTint="33"/>
          </w:tcPr>
          <w:p w14:paraId="54972A4A" w14:textId="77777777" w:rsidR="00AC765C" w:rsidRPr="00AC765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Datum a čas konání akce:</w:t>
            </w:r>
          </w:p>
        </w:tc>
        <w:tc>
          <w:tcPr>
            <w:tcW w:w="5384" w:type="dxa"/>
          </w:tcPr>
          <w:p w14:paraId="463E36EB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3D479D" w14:paraId="7E534365" w14:textId="77777777" w:rsidTr="00397A37">
        <w:trPr>
          <w:trHeight w:val="379"/>
        </w:trPr>
        <w:tc>
          <w:tcPr>
            <w:tcW w:w="4079" w:type="dxa"/>
            <w:shd w:val="clear" w:color="auto" w:fill="DEEAF6" w:themeFill="accent1" w:themeFillTint="33"/>
          </w:tcPr>
          <w:p w14:paraId="7C8B1F00" w14:textId="77777777" w:rsidR="003D479D" w:rsidRPr="00AC765C" w:rsidRDefault="003D479D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Požadovaná dotace v Kč:</w:t>
            </w:r>
          </w:p>
        </w:tc>
        <w:tc>
          <w:tcPr>
            <w:tcW w:w="5384" w:type="dxa"/>
          </w:tcPr>
          <w:p w14:paraId="00314C93" w14:textId="77777777" w:rsidR="003D479D" w:rsidRPr="008564C8" w:rsidRDefault="003D479D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B4D6909" w14:textId="77777777" w:rsidR="005D773F" w:rsidRDefault="005D773F"/>
    <w:p w14:paraId="43C36359" w14:textId="77777777" w:rsidR="001606EE" w:rsidRDefault="001606EE"/>
    <w:p w14:paraId="39C72872" w14:textId="77777777" w:rsidR="00AC765C" w:rsidRPr="00AC765C" w:rsidRDefault="00AC765C" w:rsidP="00B33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Identifikace žadatele</w:t>
      </w:r>
      <w:r w:rsidR="00847FA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6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79"/>
        <w:gridCol w:w="5384"/>
      </w:tblGrid>
      <w:tr w:rsidR="00AC765C" w14:paraId="1F00B2E9" w14:textId="77777777" w:rsidTr="00397A37">
        <w:trPr>
          <w:trHeight w:val="414"/>
        </w:trPr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8677276" w14:textId="77777777" w:rsidR="00AC765C" w:rsidRPr="00A75DB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D290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36565E3E" w14:textId="77777777" w:rsidTr="00397A37">
        <w:trPr>
          <w:trHeight w:val="414"/>
        </w:trPr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8DC4AE4" w14:textId="77777777" w:rsidR="00AC765C" w:rsidRPr="00A75DB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Adresa sídla žadatele: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FA26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64677971" w14:textId="77777777" w:rsidTr="00397A37">
        <w:trPr>
          <w:trHeight w:val="414"/>
        </w:trPr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A6A5395" w14:textId="77777777" w:rsidR="00AC765C" w:rsidRPr="00A75DB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338D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21B73EBF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0AAE05B" w14:textId="77777777" w:rsidR="00AC765C" w:rsidRPr="00A75DB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Statutární zástupce: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EA02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22320A74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DEEEE12" w14:textId="77777777" w:rsidR="00AC765C" w:rsidRPr="00A75DB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E35C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36FEFC47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4C7C94C" w14:textId="77777777" w:rsidR="00AC765C" w:rsidRPr="00A75DB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5B8D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555B48AD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F20F147" w14:textId="77777777" w:rsidR="00AC765C" w:rsidRPr="00A75DBC" w:rsidRDefault="00AC765C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www.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278E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499A3797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A0009BD" w14:textId="77777777" w:rsidR="00AC765C" w:rsidRPr="00A75DBC" w:rsidRDefault="00397A37" w:rsidP="00397A3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58EC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3669872B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C537E3D" w14:textId="77777777" w:rsidR="00AC765C" w:rsidRPr="00A75DBC" w:rsidRDefault="00AC765C" w:rsidP="00D9630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Osoba zodpovědná za realizaci akce: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B097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6F946E20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9734F32" w14:textId="77777777" w:rsidR="00AC765C" w:rsidRPr="00A75DBC" w:rsidRDefault="00AC765C" w:rsidP="00D9630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EB16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C765C" w14:paraId="1C192E32" w14:textId="77777777" w:rsidTr="00397A37">
        <w:trPr>
          <w:trHeight w:val="37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C51B83D" w14:textId="77777777" w:rsidR="00AC765C" w:rsidRPr="00A75DBC" w:rsidRDefault="00AC765C" w:rsidP="00D9630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B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451" w14:textId="77777777" w:rsidR="00AC765C" w:rsidRPr="008564C8" w:rsidRDefault="00AC765C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D0DF4AE" w14:textId="77777777" w:rsidR="00AC765C" w:rsidRDefault="00AC765C"/>
    <w:p w14:paraId="6B7079BF" w14:textId="77777777" w:rsidR="001606EE" w:rsidRDefault="001606EE" w:rsidP="001606EE">
      <w:pPr>
        <w:rPr>
          <w:rFonts w:ascii="Times New Roman" w:hAnsi="Times New Roman" w:cs="Times New Roman"/>
          <w:b/>
          <w:sz w:val="28"/>
          <w:szCs w:val="28"/>
        </w:rPr>
      </w:pPr>
    </w:p>
    <w:p w14:paraId="54FB799D" w14:textId="77777777" w:rsidR="00A75DBC" w:rsidRPr="00CA099F" w:rsidRDefault="00A75DBC" w:rsidP="00B33A55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Popis p</w:t>
      </w:r>
      <w:r w:rsidRPr="00AC765C">
        <w:rPr>
          <w:rFonts w:ascii="Times New Roman" w:hAnsi="Times New Roman" w:cs="Times New Roman"/>
          <w:b/>
          <w:sz w:val="28"/>
          <w:szCs w:val="28"/>
        </w:rPr>
        <w:t>rojektu</w:t>
      </w:r>
      <w:r w:rsidR="00847F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75DBC" w:rsidRPr="0016032E" w14:paraId="1ACA465F" w14:textId="77777777" w:rsidTr="00A75DBC">
        <w:trPr>
          <w:trHeight w:hRule="exact" w:val="10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E756529" w14:textId="77777777" w:rsidR="00A75DBC" w:rsidRDefault="00A75DBC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C57C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Popis a cíl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5C57C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projektu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. Podrobný popis projektu včetně navrhovaného harmonogramu realizace projektu a popisu organizačního zabezpečení projektu. Popis dopadů projektu na cílové skupiny programu. Popis dopadu projektu do území/na občany obcí </w:t>
            </w:r>
            <w:r w:rsidR="001606EE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regionu Dolnobřežansko.</w:t>
            </w:r>
          </w:p>
          <w:p w14:paraId="08B6A9AB" w14:textId="77777777" w:rsidR="001606EE" w:rsidRDefault="001606EE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297BB71" w14:textId="77777777" w:rsidR="001606EE" w:rsidRDefault="001606EE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1FED256" w14:textId="77777777" w:rsidR="001606EE" w:rsidRPr="0016032E" w:rsidRDefault="001606EE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7D829D9" w14:textId="77777777" w:rsidR="00A75DBC" w:rsidRPr="0016032E" w:rsidRDefault="00A75DBC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606EE" w:rsidRPr="0016032E" w14:paraId="2E7E3543" w14:textId="77777777" w:rsidTr="00322A61">
        <w:trPr>
          <w:trHeight w:hRule="exact" w:val="123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6A80" w14:textId="77777777" w:rsidR="001606EE" w:rsidRDefault="001606EE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DD48EFD" w14:textId="77777777" w:rsidR="001606EE" w:rsidRPr="005C57C1" w:rsidRDefault="001606EE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3ACE0B67" w14:textId="77777777" w:rsidR="00A22240" w:rsidRDefault="00A22240" w:rsidP="00322A61">
      <w:pPr>
        <w:rPr>
          <w:rFonts w:ascii="Times New Roman" w:hAnsi="Times New Roman" w:cs="Times New Roman"/>
          <w:b/>
          <w:sz w:val="28"/>
          <w:szCs w:val="28"/>
        </w:rPr>
      </w:pPr>
    </w:p>
    <w:p w14:paraId="0D9853E0" w14:textId="77777777" w:rsidR="001606EE" w:rsidRPr="00CA099F" w:rsidRDefault="001606EE" w:rsidP="00322A61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Položkový rozpočet p</w:t>
      </w:r>
      <w:r w:rsidRPr="00AC765C">
        <w:rPr>
          <w:rFonts w:ascii="Times New Roman" w:hAnsi="Times New Roman" w:cs="Times New Roman"/>
          <w:b/>
          <w:sz w:val="28"/>
          <w:szCs w:val="28"/>
        </w:rPr>
        <w:t>rojektu</w:t>
      </w:r>
      <w:r w:rsidR="00847F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1821"/>
        <w:gridCol w:w="1102"/>
        <w:gridCol w:w="3368"/>
      </w:tblGrid>
      <w:tr w:rsidR="001606EE" w:rsidRPr="0016032E" w14:paraId="5B5C40C6" w14:textId="77777777" w:rsidTr="007309EA">
        <w:trPr>
          <w:trHeight w:hRule="exact" w:val="6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B1A1"/>
            <w:noWrap/>
            <w:vAlign w:val="center"/>
          </w:tcPr>
          <w:p w14:paraId="27D6699B" w14:textId="77777777" w:rsidR="001606EE" w:rsidRDefault="007309EA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Rozpočet projektu (v Kč), nutno rozepsat jednotlivé položky tak, aby bylo zřejmé, k čemu budou v rámci projektu využity:</w:t>
            </w:r>
          </w:p>
          <w:p w14:paraId="679E1FBF" w14:textId="77777777" w:rsidR="001606EE" w:rsidRPr="0016032E" w:rsidRDefault="001606EE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834C452" w14:textId="77777777" w:rsidR="001606EE" w:rsidRPr="0016032E" w:rsidRDefault="001606EE" w:rsidP="00D963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309EA" w:rsidRPr="00695C1B" w14:paraId="54F90898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B1A1"/>
            <w:vAlign w:val="center"/>
          </w:tcPr>
          <w:p w14:paraId="7D2DD49A" w14:textId="77777777" w:rsidR="007309EA" w:rsidRPr="00695C1B" w:rsidRDefault="007309EA" w:rsidP="007309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B1A1"/>
            <w:noWrap/>
            <w:vAlign w:val="center"/>
          </w:tcPr>
          <w:p w14:paraId="62420EA1" w14:textId="77777777" w:rsidR="007309EA" w:rsidRPr="007309EA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309E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Částka (Kč)</w:t>
            </w:r>
          </w:p>
        </w:tc>
        <w:tc>
          <w:tcPr>
            <w:tcW w:w="246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DB1A1"/>
            <w:noWrap/>
            <w:vAlign w:val="center"/>
          </w:tcPr>
          <w:p w14:paraId="1B382BE7" w14:textId="77777777" w:rsidR="007309EA" w:rsidRPr="007309EA" w:rsidRDefault="007309EA" w:rsidP="007309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309EA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Popis</w:t>
            </w:r>
          </w:p>
        </w:tc>
      </w:tr>
      <w:tr w:rsidR="007309EA" w:rsidRPr="00695C1B" w14:paraId="3C58F057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CB9A97" w14:textId="77777777" w:rsidR="007309EA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Spotřeba materiálu (drobný spotřební materiál, odměny do soutěží, občerstvení)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DF677DC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6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3610712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309EA" w:rsidRPr="00695C1B" w14:paraId="74C21CA4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09194A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Drobný majetek (předměty, které jsou nutné k realizaci, nebudou spotřebovány a budou využitelné pro další akce</w:t>
            </w:r>
            <w:r w:rsidR="00776A58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nebo činnost žadatele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71C03FF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6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8D23EDB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309EA" w:rsidRPr="00695C1B" w14:paraId="46BC0DA6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5D1AB8C" w14:textId="77777777" w:rsidR="007309EA" w:rsidRPr="00C91D35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Služby (pronájem, půjčovné, náklady na účinkující a program)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7AF1052" w14:textId="77777777" w:rsidR="007309EA" w:rsidRPr="00C334F9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6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211FA4C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309EA" w:rsidRPr="00695C1B" w14:paraId="5ADFFFBA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64838E" w14:textId="77777777" w:rsidR="007309EA" w:rsidRPr="00C91D35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91D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617A7CB" w14:textId="77777777" w:rsidR="007309EA" w:rsidRPr="00C334F9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66" w:type="pct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noWrap/>
          </w:tcPr>
          <w:p w14:paraId="748CDBFA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322A61" w:rsidRPr="00695C1B" w14:paraId="1DEB48CF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6270CA" w14:textId="77777777" w:rsidR="00322A61" w:rsidRPr="00C91D35" w:rsidRDefault="00322A61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18DD6A5" w14:textId="77777777" w:rsidR="00322A61" w:rsidRPr="00C334F9" w:rsidRDefault="00322A61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9702294" w14:textId="77777777" w:rsidR="00322A61" w:rsidRPr="00695C1B" w:rsidRDefault="00322A61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322A61" w:rsidRPr="00695C1B" w14:paraId="2B31D1C9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44"/>
        </w:trPr>
        <w:tc>
          <w:tcPr>
            <w:tcW w:w="1534" w:type="pct"/>
            <w:tcBorders>
              <w:top w:val="single" w:sz="4" w:space="0" w:color="auto"/>
              <w:bottom w:val="single" w:sz="6" w:space="0" w:color="000000"/>
            </w:tcBorders>
            <w:shd w:val="clear" w:color="auto" w:fill="EDB1A1"/>
            <w:vAlign w:val="center"/>
          </w:tcPr>
          <w:p w14:paraId="6654DF40" w14:textId="77777777" w:rsidR="007309EA" w:rsidRPr="00322A61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22A6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Celkové náklady projektu:</w:t>
            </w:r>
          </w:p>
        </w:tc>
        <w:tc>
          <w:tcPr>
            <w:tcW w:w="3466" w:type="pct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10580FA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309EA" w:rsidRPr="00695C1B" w14:paraId="699508ED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1534" w:type="pct"/>
            <w:tcBorders>
              <w:top w:val="single" w:sz="6" w:space="0" w:color="000000"/>
            </w:tcBorders>
            <w:shd w:val="clear" w:color="auto" w:fill="EDB1A1"/>
            <w:vAlign w:val="center"/>
          </w:tcPr>
          <w:p w14:paraId="3149D321" w14:textId="77777777" w:rsidR="007309EA" w:rsidRPr="00C334F9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Z toho požadovaná výše dotace </w:t>
            </w: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78355AEC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6" w:type="pct"/>
            <w:tcBorders>
              <w:top w:val="single" w:sz="6" w:space="0" w:color="000000"/>
            </w:tcBorders>
            <w:shd w:val="clear" w:color="auto" w:fill="EDB1A1"/>
            <w:noWrap/>
            <w:vAlign w:val="center"/>
          </w:tcPr>
          <w:p w14:paraId="31EE09F2" w14:textId="77777777" w:rsidR="007309EA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1870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14004649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309EA" w:rsidRPr="00695C1B" w14:paraId="57914266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1534" w:type="pct"/>
            <w:shd w:val="clear" w:color="auto" w:fill="EDB1A1"/>
            <w:vAlign w:val="center"/>
          </w:tcPr>
          <w:p w14:paraId="158464F6" w14:textId="77777777" w:rsidR="007309EA" w:rsidRPr="00695C1B" w:rsidRDefault="003D479D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Příjmy projektu</w:t>
            </w:r>
            <w:r w:rsidR="007309EA" w:rsidRPr="00C334F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1321E452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95C1B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6" w:type="pct"/>
            <w:shd w:val="clear" w:color="auto" w:fill="EDB1A1"/>
            <w:noWrap/>
            <w:vAlign w:val="center"/>
          </w:tcPr>
          <w:p w14:paraId="1640E50C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70" w:type="pct"/>
            <w:shd w:val="clear" w:color="auto" w:fill="auto"/>
            <w:noWrap/>
            <w:vAlign w:val="center"/>
          </w:tcPr>
          <w:p w14:paraId="529FCD3B" w14:textId="77777777" w:rsidR="007309EA" w:rsidRPr="00695C1B" w:rsidRDefault="007309EA" w:rsidP="00D96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95C1B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3D479D" w:rsidRPr="00695C1B" w14:paraId="0A461194" w14:textId="77777777" w:rsidTr="003D479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1534" w:type="pct"/>
            <w:shd w:val="clear" w:color="auto" w:fill="EDB1A1"/>
            <w:vAlign w:val="center"/>
          </w:tcPr>
          <w:p w14:paraId="7AAD2775" w14:textId="77777777" w:rsidR="003D479D" w:rsidRPr="00695C1B" w:rsidRDefault="003D479D" w:rsidP="003D47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334F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Vlastní prostředky 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FCF9CA0" w14:textId="77777777" w:rsidR="003D479D" w:rsidRPr="00695C1B" w:rsidRDefault="003D479D" w:rsidP="003D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95C1B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6" w:type="pct"/>
            <w:shd w:val="clear" w:color="auto" w:fill="EDB1A1"/>
            <w:noWrap/>
            <w:vAlign w:val="center"/>
          </w:tcPr>
          <w:p w14:paraId="3AB8A055" w14:textId="77777777" w:rsidR="003D479D" w:rsidRPr="00695C1B" w:rsidRDefault="003D479D" w:rsidP="003D47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v % </w:t>
            </w:r>
          </w:p>
        </w:tc>
        <w:tc>
          <w:tcPr>
            <w:tcW w:w="1870" w:type="pct"/>
            <w:shd w:val="clear" w:color="auto" w:fill="auto"/>
            <w:noWrap/>
            <w:vAlign w:val="center"/>
          </w:tcPr>
          <w:p w14:paraId="57EBC088" w14:textId="77777777" w:rsidR="003D479D" w:rsidRPr="00695C1B" w:rsidRDefault="003D479D" w:rsidP="003D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D1D0B05" w14:textId="77777777" w:rsidR="007309EA" w:rsidRDefault="007309EA"/>
    <w:p w14:paraId="1E3C97C2" w14:textId="77777777" w:rsidR="00322A61" w:rsidRDefault="00322A61"/>
    <w:p w14:paraId="1596B842" w14:textId="7D191C70" w:rsidR="00322A61" w:rsidRDefault="00322A61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22A6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Souhlasím s podmínkami Programu na podporu regionálních aktivit MAS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</w:t>
      </w:r>
      <w:r w:rsidRPr="00322A6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olnobřežansko o.p.s. pro rok 20</w:t>
      </w:r>
      <w:r w:rsidR="004D25C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</w:t>
      </w:r>
      <w:r w:rsidR="00E776D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322A6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a souhlasím se zveřejněním svého jména (názvu nebo firmy), adresy, názvu projektu a výše poskytnuté dotace.</w:t>
      </w:r>
    </w:p>
    <w:p w14:paraId="52277A17" w14:textId="77777777" w:rsidR="00322A61" w:rsidRPr="00322A61" w:rsidRDefault="00322A61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A61" w:rsidRPr="00322A61" w14:paraId="60F585A8" w14:textId="77777777" w:rsidTr="00322A61">
        <w:tc>
          <w:tcPr>
            <w:tcW w:w="4531" w:type="dxa"/>
          </w:tcPr>
          <w:p w14:paraId="4F83B473" w14:textId="77777777" w:rsidR="00322A61" w:rsidRPr="00322A61" w:rsidRDefault="00322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2A6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Místo a datum:</w:t>
            </w:r>
          </w:p>
        </w:tc>
        <w:tc>
          <w:tcPr>
            <w:tcW w:w="4531" w:type="dxa"/>
          </w:tcPr>
          <w:p w14:paraId="0AAE6F6E" w14:textId="77777777" w:rsidR="00322A61" w:rsidRPr="00322A61" w:rsidRDefault="00322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2A6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Jméno a podpis statutárního zástupce žadatele, razítko:</w:t>
            </w:r>
          </w:p>
        </w:tc>
      </w:tr>
    </w:tbl>
    <w:p w14:paraId="46156ECC" w14:textId="77777777" w:rsidR="00322A61" w:rsidRDefault="00322A61">
      <w:r>
        <w:rPr>
          <w:rFonts w:ascii="Verdana" w:hAnsi="Verdana" w:cs="Arial"/>
          <w:b/>
          <w:bCs/>
          <w:sz w:val="18"/>
          <w:szCs w:val="18"/>
          <w:lang w:eastAsia="cs-CZ"/>
        </w:rPr>
        <w:t xml:space="preserve"> </w:t>
      </w:r>
    </w:p>
    <w:sectPr w:rsidR="00322A61" w:rsidSect="003D479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D294D"/>
    <w:multiLevelType w:val="hybridMultilevel"/>
    <w:tmpl w:val="0B564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3F"/>
    <w:rsid w:val="00131DDF"/>
    <w:rsid w:val="001606EE"/>
    <w:rsid w:val="001E4A85"/>
    <w:rsid w:val="00234BC3"/>
    <w:rsid w:val="00322A61"/>
    <w:rsid w:val="00364665"/>
    <w:rsid w:val="00397A37"/>
    <w:rsid w:val="003D479D"/>
    <w:rsid w:val="003F5D99"/>
    <w:rsid w:val="0043252D"/>
    <w:rsid w:val="00475901"/>
    <w:rsid w:val="004D25C0"/>
    <w:rsid w:val="005D773F"/>
    <w:rsid w:val="00617B05"/>
    <w:rsid w:val="00675DDF"/>
    <w:rsid w:val="007309EA"/>
    <w:rsid w:val="00745E06"/>
    <w:rsid w:val="00776A58"/>
    <w:rsid w:val="00847FA8"/>
    <w:rsid w:val="0090636F"/>
    <w:rsid w:val="009E4327"/>
    <w:rsid w:val="00A22240"/>
    <w:rsid w:val="00A44733"/>
    <w:rsid w:val="00A75DBC"/>
    <w:rsid w:val="00AC765C"/>
    <w:rsid w:val="00B33A55"/>
    <w:rsid w:val="00C30406"/>
    <w:rsid w:val="00D96B12"/>
    <w:rsid w:val="00E776D7"/>
    <w:rsid w:val="00E800DE"/>
    <w:rsid w:val="00FC2EB1"/>
    <w:rsid w:val="00FC6DBD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38AA"/>
  <w15:chartTrackingRefBased/>
  <w15:docId w15:val="{224442CE-FBD1-4D03-852C-1623FD7A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773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hlavChar">
    <w:name w:val="Záhlaví Char"/>
    <w:basedOn w:val="Standardnpsmoodstavce"/>
    <w:link w:val="Zhlav"/>
    <w:rsid w:val="005D773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32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Neužilová</dc:creator>
  <cp:keywords/>
  <dc:description/>
  <cp:lastModifiedBy>adamkovicova</cp:lastModifiedBy>
  <cp:revision>2</cp:revision>
  <dcterms:created xsi:type="dcterms:W3CDTF">2025-02-04T10:15:00Z</dcterms:created>
  <dcterms:modified xsi:type="dcterms:W3CDTF">2025-02-04T10:15:00Z</dcterms:modified>
</cp:coreProperties>
</file>